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E956" w14:textId="77777777" w:rsidR="009561DE" w:rsidRDefault="009561DE" w:rsidP="009561DE">
      <w:pPr>
        <w:jc w:val="center"/>
      </w:pPr>
      <w:r>
        <w:t>Projekt</w:t>
      </w:r>
    </w:p>
    <w:p w14:paraId="53867603" w14:textId="77777777" w:rsidR="009561DE" w:rsidRDefault="009561DE" w:rsidP="009561DE">
      <w:pPr>
        <w:jc w:val="center"/>
      </w:pPr>
    </w:p>
    <w:p w14:paraId="686A2EE6" w14:textId="77777777" w:rsidR="009561DE" w:rsidRDefault="009561DE" w:rsidP="009561DE">
      <w:pPr>
        <w:jc w:val="center"/>
      </w:pPr>
      <w:r>
        <w:t>Umowa kupna- sprzedaży</w:t>
      </w:r>
    </w:p>
    <w:p w14:paraId="4C961747" w14:textId="19404068" w:rsidR="009561DE" w:rsidRDefault="009561DE" w:rsidP="009561DE">
      <w:pPr>
        <w:jc w:val="center"/>
      </w:pPr>
      <w:r>
        <w:t>Nr .............</w:t>
      </w:r>
      <w:r w:rsidR="0089257F">
        <w:t>/</w:t>
      </w:r>
      <w:r>
        <w:t>202</w:t>
      </w:r>
      <w:r w:rsidR="0089257F">
        <w:t>2</w:t>
      </w:r>
    </w:p>
    <w:p w14:paraId="3507E3F2" w14:textId="77777777" w:rsidR="009561DE" w:rsidRDefault="009561DE" w:rsidP="009561DE"/>
    <w:p w14:paraId="0AC09D00" w14:textId="77777777" w:rsidR="009561DE" w:rsidRDefault="009561DE" w:rsidP="009561DE"/>
    <w:p w14:paraId="1A53B390" w14:textId="2B49EA9D" w:rsidR="009561DE" w:rsidRDefault="009561DE" w:rsidP="009561DE">
      <w:r>
        <w:t>zawarta w dniu .....................202</w:t>
      </w:r>
      <w:r w:rsidR="0089257F">
        <w:t>2</w:t>
      </w:r>
      <w:r>
        <w:t xml:space="preserve"> r. w Świdnicy pomiędzy:</w:t>
      </w:r>
    </w:p>
    <w:p w14:paraId="181C5562" w14:textId="77777777" w:rsidR="009561DE" w:rsidRDefault="009561DE" w:rsidP="009561DE">
      <w:r>
        <w:t>Samodzielnym Publicznym Zakładem Opieki Zdrowotnej Powiatowym Pogotowiem Ratunkowym w Świdnicy, ul. Leśna 31, 58-100 Świdnica, NIP 884-23-36-012</w:t>
      </w:r>
    </w:p>
    <w:p w14:paraId="120461AD" w14:textId="77777777" w:rsidR="009561DE" w:rsidRDefault="009561DE" w:rsidP="009561DE">
      <w:r>
        <w:t>REGON 891097676 , zwanym dalej Sprzedającym, reprezentowanym przez :</w:t>
      </w:r>
    </w:p>
    <w:p w14:paraId="4D23F1DA" w14:textId="77777777" w:rsidR="009561DE" w:rsidRDefault="009561DE" w:rsidP="009561DE"/>
    <w:p w14:paraId="77022763" w14:textId="77777777" w:rsidR="009561DE" w:rsidRDefault="009561DE" w:rsidP="009561DE">
      <w:r>
        <w:t>1.Dyrektor Zakładu - ………………………………………….</w:t>
      </w:r>
    </w:p>
    <w:p w14:paraId="28ADF016" w14:textId="77777777" w:rsidR="009561DE" w:rsidRDefault="009561DE" w:rsidP="009561DE"/>
    <w:p w14:paraId="33E03DDB" w14:textId="77777777" w:rsidR="009561DE" w:rsidRDefault="009561DE" w:rsidP="009561DE">
      <w:r>
        <w:t>a</w:t>
      </w:r>
    </w:p>
    <w:p w14:paraId="3CB1C770" w14:textId="77777777" w:rsidR="009561DE" w:rsidRDefault="009561DE" w:rsidP="009561DE"/>
    <w:p w14:paraId="0B3CD51A" w14:textId="77777777" w:rsidR="009561DE" w:rsidRDefault="009561DE" w:rsidP="009561DE">
      <w:r>
        <w:t>.........................................................................................................................</w:t>
      </w:r>
    </w:p>
    <w:p w14:paraId="37C80FE0" w14:textId="77777777" w:rsidR="009561DE" w:rsidRDefault="009561DE" w:rsidP="009561DE">
      <w:r>
        <w:t>.........................................................................................................................</w:t>
      </w:r>
    </w:p>
    <w:p w14:paraId="1115DE84" w14:textId="77777777" w:rsidR="009561DE" w:rsidRDefault="009561DE" w:rsidP="009561DE"/>
    <w:p w14:paraId="0F063523" w14:textId="77777777" w:rsidR="009561DE" w:rsidRDefault="009561DE" w:rsidP="009561DE">
      <w:r>
        <w:t>w dalszej części umowy zwanym Kupującym , reprezentowanym przez:</w:t>
      </w:r>
    </w:p>
    <w:p w14:paraId="7C31489E" w14:textId="77777777" w:rsidR="009561DE" w:rsidRDefault="009561DE" w:rsidP="009561DE"/>
    <w:p w14:paraId="09BBCB7D" w14:textId="77777777" w:rsidR="009561DE" w:rsidRDefault="009561DE" w:rsidP="009561DE">
      <w:r>
        <w:t>1...............................................................................................................</w:t>
      </w:r>
    </w:p>
    <w:p w14:paraId="047A3815" w14:textId="77777777" w:rsidR="009561DE" w:rsidRDefault="009561DE" w:rsidP="009561DE"/>
    <w:p w14:paraId="5FC61D8C" w14:textId="77777777" w:rsidR="009561DE" w:rsidRDefault="009561DE" w:rsidP="009561DE">
      <w:r>
        <w:t>o następującej treści:</w:t>
      </w:r>
    </w:p>
    <w:p w14:paraId="4E686C3C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1.</w:t>
      </w:r>
    </w:p>
    <w:p w14:paraId="170D149D" w14:textId="77777777" w:rsidR="009561DE" w:rsidRDefault="009561DE" w:rsidP="009561DE"/>
    <w:p w14:paraId="6BDC8434" w14:textId="77777777" w:rsidR="009561DE" w:rsidRDefault="009561DE" w:rsidP="009561DE">
      <w:r>
        <w:t>Sprzedający sprzedaje , a Kupujący kupuje:</w:t>
      </w:r>
    </w:p>
    <w:p w14:paraId="05C8AF70" w14:textId="77777777" w:rsidR="009561DE" w:rsidRDefault="009561DE" w:rsidP="009561DE"/>
    <w:p w14:paraId="7EFF0891" w14:textId="77777777" w:rsidR="009561DE" w:rsidRDefault="009561DE" w:rsidP="009561DE">
      <w:r>
        <w:t>1.</w:t>
      </w:r>
      <w:r>
        <w:tab/>
        <w:t>Nazwa pojazdu: ……………………………..</w:t>
      </w:r>
    </w:p>
    <w:p w14:paraId="18F89B50" w14:textId="77777777" w:rsidR="009561DE" w:rsidRDefault="009561DE" w:rsidP="009561DE">
      <w:r>
        <w:t>2.</w:t>
      </w:r>
      <w:r>
        <w:tab/>
        <w:t>Rok produkcji: ………………………………</w:t>
      </w:r>
    </w:p>
    <w:p w14:paraId="146B10A0" w14:textId="77777777" w:rsidR="009561DE" w:rsidRDefault="009561DE" w:rsidP="009561DE">
      <w:r>
        <w:t>3.</w:t>
      </w:r>
      <w:r>
        <w:tab/>
        <w:t>Nr VIN:……..…………………….………….</w:t>
      </w:r>
    </w:p>
    <w:p w14:paraId="6A698551" w14:textId="77777777" w:rsidR="009561DE" w:rsidRDefault="009561DE" w:rsidP="009561DE">
      <w:r>
        <w:t>4.</w:t>
      </w:r>
      <w:r>
        <w:tab/>
        <w:t>Przebieg: …………………….……….………</w:t>
      </w:r>
    </w:p>
    <w:p w14:paraId="6D2C614B" w14:textId="77777777" w:rsidR="009561DE" w:rsidRDefault="009561DE" w:rsidP="009561DE">
      <w:r>
        <w:lastRenderedPageBreak/>
        <w:tab/>
      </w:r>
      <w:r>
        <w:tab/>
      </w:r>
      <w:r>
        <w:tab/>
      </w:r>
      <w:r>
        <w:tab/>
      </w:r>
      <w:r>
        <w:tab/>
        <w:t>§ 2.</w:t>
      </w:r>
    </w:p>
    <w:p w14:paraId="5A9D7786" w14:textId="77777777" w:rsidR="009561DE" w:rsidRDefault="009561DE" w:rsidP="009561DE"/>
    <w:p w14:paraId="65FF447E" w14:textId="77777777" w:rsidR="009561DE" w:rsidRDefault="009561DE" w:rsidP="009561DE">
      <w:r>
        <w:t>Pojazd, o którym mowa w § 1 stanowi własność Sprzedającego, jest wolny od wad prawnych, nie jest obciążony prawami na rzecz osób trzecich, nie stanowi przedmiotu zabezpieczenia oraz nie toczą się żadne postępowania , którego przedmiotem jest ten pojazd.</w:t>
      </w:r>
    </w:p>
    <w:p w14:paraId="0CF3766F" w14:textId="77777777" w:rsidR="009561DE" w:rsidRDefault="009561DE" w:rsidP="009561DE"/>
    <w:p w14:paraId="73133FF0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3.</w:t>
      </w:r>
    </w:p>
    <w:p w14:paraId="4488BC32" w14:textId="77777777" w:rsidR="009561DE" w:rsidRDefault="009561DE" w:rsidP="009561DE"/>
    <w:p w14:paraId="4CA8941E" w14:textId="77777777" w:rsidR="009561DE" w:rsidRDefault="009561DE" w:rsidP="009561DE">
      <w:r>
        <w:t>1. Kupujący tytułem ceny za przedmiotowy pojazd zapłaci Sprzedającemu kwotę ..........................zł. (słownie:.................................................................................. zł.), płatną przelewem na rachunek bankowy Sprzedającego, wskazany przez Sprzedającego na fakturze.</w:t>
      </w:r>
    </w:p>
    <w:p w14:paraId="7A472773" w14:textId="77777777" w:rsidR="009561DE" w:rsidRDefault="009561DE" w:rsidP="009561DE">
      <w:r>
        <w:t>2. Nabywca jest zobowiązany zapłacić cenę nabycia przed terminem wyznaczonym do zawarcia umowy sprzedaży, to jest nie dłużej niż 7 dni od dnia wyboru jego oferty lub udzielenia mu przebicia w przypadku sprzedaży w trybie aukcji.</w:t>
      </w:r>
    </w:p>
    <w:p w14:paraId="16C15DD7" w14:textId="77777777" w:rsidR="009561DE" w:rsidRDefault="009561DE" w:rsidP="009561DE">
      <w:r>
        <w:t>3. Za dzień zapłaty uważa się dzień wpływu środków na konto Sprzedającego.</w:t>
      </w:r>
    </w:p>
    <w:p w14:paraId="1339CCB6" w14:textId="77777777" w:rsidR="009561DE" w:rsidRDefault="009561DE" w:rsidP="009561DE"/>
    <w:p w14:paraId="2B6F2029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4.</w:t>
      </w:r>
    </w:p>
    <w:p w14:paraId="613187A7" w14:textId="77777777" w:rsidR="009561DE" w:rsidRDefault="009561DE" w:rsidP="009561DE"/>
    <w:p w14:paraId="442E0BCD" w14:textId="77777777" w:rsidR="009561DE" w:rsidRDefault="009561DE" w:rsidP="009561DE">
      <w:r>
        <w:t>1. Wydanie przedmiotu sprzedaży nastąpi niezwłocznie po uiszczeniu należnej kwoty, o której mowa w § 3 i podpisaniu niniejszej umowy w siedzibie Sprzedającego.</w:t>
      </w:r>
    </w:p>
    <w:p w14:paraId="35879429" w14:textId="77777777" w:rsidR="009561DE" w:rsidRDefault="009561DE" w:rsidP="009561DE">
      <w:r>
        <w:t xml:space="preserve">2. Sprzedający wyda Kupującemu wszystkie posiadane dokumenty dotyczące pojazdu. </w:t>
      </w:r>
    </w:p>
    <w:p w14:paraId="2D4BB6D2" w14:textId="77777777" w:rsidR="009561DE" w:rsidRDefault="009561DE" w:rsidP="009561DE">
      <w:r>
        <w:t>3. Kupujący wraz z podpisaniem umowy kwituje odbiór pojazdu, będącego przedmiotem sprzedaży.</w:t>
      </w:r>
    </w:p>
    <w:p w14:paraId="4CB16C88" w14:textId="77777777" w:rsidR="009561DE" w:rsidRDefault="009561DE" w:rsidP="009561DE"/>
    <w:p w14:paraId="4D9D79DE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5.</w:t>
      </w:r>
    </w:p>
    <w:p w14:paraId="2D591909" w14:textId="77777777" w:rsidR="009561DE" w:rsidRDefault="009561DE" w:rsidP="009561DE"/>
    <w:p w14:paraId="4E222A83" w14:textId="77777777" w:rsidR="009561DE" w:rsidRDefault="009561DE" w:rsidP="009561DE">
      <w:r>
        <w:t>Kupujący oświadcza, że jest mu znany stan techniczny pojazdu i oświadcza ponadto, iż z tego tytułu nie będzie rościł żadnych pretensji do Sprzedającego.</w:t>
      </w:r>
    </w:p>
    <w:p w14:paraId="0FC5BEEE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6.</w:t>
      </w:r>
    </w:p>
    <w:p w14:paraId="303A740C" w14:textId="77777777" w:rsidR="009561DE" w:rsidRDefault="009561DE" w:rsidP="009561DE"/>
    <w:p w14:paraId="4D82C40E" w14:textId="77777777" w:rsidR="009561DE" w:rsidRDefault="009561DE" w:rsidP="009561DE">
      <w:r>
        <w:t>Wszelkie koszty związane z realizacją postanowień niniejszej umowy obciążają Kupującego.</w:t>
      </w:r>
    </w:p>
    <w:p w14:paraId="2CA822CE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7.</w:t>
      </w:r>
    </w:p>
    <w:p w14:paraId="494C0AE2" w14:textId="77777777" w:rsidR="009561DE" w:rsidRDefault="009561DE" w:rsidP="009561DE"/>
    <w:p w14:paraId="054A55F9" w14:textId="77777777" w:rsidR="009561DE" w:rsidRDefault="009561DE" w:rsidP="009561DE">
      <w:r>
        <w:t>Wszelkie zmiany niniejszej umowy wymagają formy pisemnej, pod rygorem nieważności.</w:t>
      </w:r>
    </w:p>
    <w:p w14:paraId="0FD0EB15" w14:textId="77777777" w:rsidR="009561DE" w:rsidRDefault="009561DE" w:rsidP="009561DE"/>
    <w:p w14:paraId="5CD72BE4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8.</w:t>
      </w:r>
    </w:p>
    <w:p w14:paraId="45BBAA8F" w14:textId="77777777" w:rsidR="009561DE" w:rsidRDefault="009561DE" w:rsidP="009561DE"/>
    <w:p w14:paraId="4B8B1CE5" w14:textId="77777777" w:rsidR="009561DE" w:rsidRDefault="009561DE" w:rsidP="009561DE">
      <w:r>
        <w:t>W sprawach nie uregulowanych niniejszą umową zastosowanie mają obowiązujące w tym zakresie przepisy kodeksu cywilnego.</w:t>
      </w:r>
    </w:p>
    <w:p w14:paraId="32E05B14" w14:textId="77777777" w:rsidR="009561DE" w:rsidRDefault="009561DE" w:rsidP="009561DE"/>
    <w:p w14:paraId="6412D898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9.</w:t>
      </w:r>
    </w:p>
    <w:p w14:paraId="420C2040" w14:textId="77777777" w:rsidR="009561DE" w:rsidRDefault="009561DE" w:rsidP="009561DE"/>
    <w:p w14:paraId="663E19B4" w14:textId="77777777" w:rsidR="009561DE" w:rsidRDefault="009561DE" w:rsidP="009561DE">
      <w:r>
        <w:t>1.Umowę sporządzono w dwóch  jednobrzmiących egzemplarzach, z których jeden egzemplarze otrzymuje Sprzedający , a jeden Kupujący</w:t>
      </w:r>
    </w:p>
    <w:p w14:paraId="776D0227" w14:textId="77777777" w:rsidR="009561DE" w:rsidRDefault="009561DE" w:rsidP="009561DE">
      <w:r>
        <w:t>2. Wraz z niniejszą umową wydano Kupującemu:</w:t>
      </w:r>
    </w:p>
    <w:p w14:paraId="2BF8845C" w14:textId="77777777" w:rsidR="009561DE" w:rsidRDefault="009561DE" w:rsidP="009561DE"/>
    <w:p w14:paraId="77FA905D" w14:textId="77777777" w:rsidR="009561DE" w:rsidRDefault="009561DE" w:rsidP="009561DE">
      <w:r>
        <w:t>-............................................</w:t>
      </w:r>
    </w:p>
    <w:p w14:paraId="628142E8" w14:textId="77777777" w:rsidR="009561DE" w:rsidRDefault="009561DE" w:rsidP="009561DE">
      <w:r>
        <w:t>-..............................................</w:t>
      </w:r>
    </w:p>
    <w:p w14:paraId="13F0B9B1" w14:textId="77777777" w:rsidR="009561DE" w:rsidRDefault="009561DE" w:rsidP="009561DE">
      <w:r>
        <w:t>-.................................................</w:t>
      </w:r>
    </w:p>
    <w:p w14:paraId="15107500" w14:textId="77777777" w:rsidR="009561DE" w:rsidRDefault="009561DE" w:rsidP="009561DE"/>
    <w:p w14:paraId="33652F3B" w14:textId="77777777" w:rsidR="009561DE" w:rsidRDefault="009561DE" w:rsidP="009561DE"/>
    <w:p w14:paraId="4BD1C70B" w14:textId="77777777" w:rsidR="009561DE" w:rsidRDefault="009561DE" w:rsidP="009561DE"/>
    <w:p w14:paraId="49CDDE51" w14:textId="77777777" w:rsidR="009561DE" w:rsidRDefault="009561DE" w:rsidP="009561DE"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  <w:t>Sprzedający:</w:t>
      </w:r>
    </w:p>
    <w:p w14:paraId="79D6A3C9" w14:textId="77777777" w:rsidR="009561DE" w:rsidRDefault="009561DE" w:rsidP="009561DE"/>
    <w:p w14:paraId="3A565878" w14:textId="77777777" w:rsidR="009561DE" w:rsidRDefault="009561DE" w:rsidP="009561DE"/>
    <w:p w14:paraId="1D8CD694" w14:textId="77777777" w:rsidR="009561DE" w:rsidRDefault="009561DE" w:rsidP="009561DE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3F109D38" w14:textId="77777777" w:rsidR="009561DE" w:rsidRDefault="009561DE" w:rsidP="009561DE"/>
    <w:p w14:paraId="7B6C42AF" w14:textId="77777777" w:rsidR="009561DE" w:rsidRDefault="009561DE" w:rsidP="009561DE">
      <w:r>
        <w:tab/>
      </w:r>
      <w:r>
        <w:tab/>
      </w:r>
      <w:r>
        <w:tab/>
      </w:r>
    </w:p>
    <w:p w14:paraId="03472F82" w14:textId="77777777" w:rsidR="009561DE" w:rsidRDefault="009561DE" w:rsidP="009561DE"/>
    <w:p w14:paraId="5CF6527C" w14:textId="77777777" w:rsidR="009561DE" w:rsidRDefault="009561DE" w:rsidP="009561DE">
      <w:r>
        <w:tab/>
      </w:r>
    </w:p>
    <w:p w14:paraId="70C74B18" w14:textId="77777777" w:rsidR="009561DE" w:rsidRDefault="009561DE" w:rsidP="009561DE"/>
    <w:p w14:paraId="2898C5B7" w14:textId="77777777" w:rsidR="009561DE" w:rsidRDefault="009561DE" w:rsidP="009561DE"/>
    <w:p w14:paraId="07E5C9D6" w14:textId="77777777" w:rsidR="009561DE" w:rsidRDefault="009561DE" w:rsidP="009561DE"/>
    <w:p w14:paraId="53385EC4" w14:textId="77777777" w:rsidR="00D202BF" w:rsidRDefault="00D202BF"/>
    <w:sectPr w:rsidR="00D2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DE"/>
    <w:rsid w:val="002F5C26"/>
    <w:rsid w:val="0089257F"/>
    <w:rsid w:val="009561DE"/>
    <w:rsid w:val="00D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25B"/>
  <w15:chartTrackingRefBased/>
  <w15:docId w15:val="{8E9CCFB5-484E-4F3E-9B23-289558DE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dcterms:created xsi:type="dcterms:W3CDTF">2022-03-08T12:17:00Z</dcterms:created>
  <dcterms:modified xsi:type="dcterms:W3CDTF">2022-03-08T12:17:00Z</dcterms:modified>
</cp:coreProperties>
</file>